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5B3EE9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5B3EE9" w:rsidRDefault="001C136F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5B3EE9" w:rsidRDefault="00CE5F4E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5B3EE9" w:rsidRDefault="007965C7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5B3EE9" w:rsidRDefault="00CE5F4E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5B3EE9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5B3EE9" w:rsidRDefault="00F133BD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5B3EE9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5B3EE9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5B3EE9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5B3EE9" w:rsidRDefault="00CE5F4E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5B3EE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5B3EE9" w:rsidRDefault="001C136F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5B3EE9" w:rsidRDefault="007965C7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5B3EE9" w:rsidRDefault="00CE5F4E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5B3EE9" w:rsidRDefault="00CE5F4E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5B3EE9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5B3EE9" w:rsidRDefault="008F5962" w:rsidP="005B3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7D491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963" w:rsidRPr="005B3EE9" w:rsidRDefault="00F34F7C" w:rsidP="005B3E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5B3EE9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5B3EE9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5B3EE9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5B3EE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5B3EE9" w:rsidRDefault="00F34F7C" w:rsidP="005B3E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5B3EE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5B3EE9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5B3E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5B3EE9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5B3EE9" w:rsidRDefault="006C32F5" w:rsidP="005B3EE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91B94" w:rsidRPr="005B3EE9" w:rsidRDefault="00291B94" w:rsidP="005B3EE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5B3EE9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</w:t>
      </w:r>
      <w:r w:rsidR="005B3EE9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5B3EE9">
        <w:rPr>
          <w:rFonts w:ascii="Arial" w:hAnsi="Arial" w:cs="Arial"/>
          <w:sz w:val="24"/>
          <w:szCs w:val="24"/>
          <w:lang w:val="tt-RU"/>
        </w:rPr>
        <w:t xml:space="preserve">       КАРАР</w:t>
      </w:r>
    </w:p>
    <w:p w:rsidR="005B3EE9" w:rsidRPr="005B3EE9" w:rsidRDefault="005B3EE9" w:rsidP="005B3EE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E4D2C" w:rsidRPr="00EE4D2C" w:rsidRDefault="0030603F" w:rsidP="00EE4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4F47FA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="00EE4D2C" w:rsidRPr="00EE4D2C">
        <w:rPr>
          <w:rFonts w:ascii="Arial" w:eastAsia="Calibri" w:hAnsi="Arial" w:cs="Arial"/>
          <w:sz w:val="24"/>
          <w:szCs w:val="24"/>
          <w:lang w:val="tt-RU" w:eastAsia="ru-RU"/>
        </w:rPr>
        <w:t>.</w:t>
      </w:r>
      <w:r w:rsidR="00B2137D">
        <w:rPr>
          <w:rFonts w:ascii="Arial" w:eastAsia="Calibri" w:hAnsi="Arial" w:cs="Arial"/>
          <w:sz w:val="24"/>
          <w:szCs w:val="24"/>
          <w:lang w:val="tt-RU" w:eastAsia="ru-RU"/>
        </w:rPr>
        <w:t>12</w:t>
      </w:r>
      <w:r w:rsidR="00EE4D2C" w:rsidRPr="00EE4D2C">
        <w:rPr>
          <w:rFonts w:ascii="Arial" w:eastAsia="Calibri" w:hAnsi="Arial" w:cs="Arial"/>
          <w:sz w:val="24"/>
          <w:szCs w:val="24"/>
          <w:lang w:val="tt-RU" w:eastAsia="ru-RU"/>
        </w:rPr>
        <w:t xml:space="preserve">.2022 г.                                                                                                                 № </w:t>
      </w:r>
      <w:r w:rsidR="004F47FA">
        <w:rPr>
          <w:rFonts w:ascii="Arial" w:eastAsia="Calibri" w:hAnsi="Arial" w:cs="Arial"/>
          <w:sz w:val="24"/>
          <w:szCs w:val="24"/>
          <w:lang w:val="tt-RU" w:eastAsia="ru-RU"/>
        </w:rPr>
        <w:t>25</w:t>
      </w:r>
    </w:p>
    <w:p w:rsidR="00BC49BC" w:rsidRDefault="00BC49BC" w:rsidP="00EE4D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137D" w:rsidRDefault="00B2137D" w:rsidP="00B2137D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EE4D2C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Простинского</w:t>
      </w:r>
      <w:proofErr w:type="spellEnd"/>
      <w:r w:rsidRPr="00EE4D2C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14</w:t>
      </w:r>
      <w:r w:rsidRPr="00EE4D2C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B2137D" w:rsidRDefault="00B2137D" w:rsidP="00B21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C49BC" w:rsidRPr="00B2137D" w:rsidRDefault="00BC49BC" w:rsidP="00B21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2137D" w:rsidRPr="00B2137D" w:rsidRDefault="00B2137D" w:rsidP="00B2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Pr="00B2137D">
        <w:rPr>
          <w:rFonts w:ascii="Arial" w:eastAsia="SimSun" w:hAnsi="Arial" w:cs="Arial"/>
          <w:sz w:val="24"/>
          <w:szCs w:val="24"/>
          <w:lang w:eastAsia="zh-CN"/>
        </w:rPr>
        <w:t>Простинского</w:t>
      </w:r>
      <w:proofErr w:type="spellEnd"/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решает:</w:t>
      </w:r>
    </w:p>
    <w:p w:rsidR="00B2137D" w:rsidRPr="00B2137D" w:rsidRDefault="00B2137D" w:rsidP="00B21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Pr="00B2137D">
        <w:rPr>
          <w:rFonts w:ascii="Arial" w:eastAsia="SimSun" w:hAnsi="Arial" w:cs="Arial"/>
          <w:sz w:val="24"/>
          <w:szCs w:val="24"/>
          <w:lang w:eastAsia="zh-CN"/>
        </w:rPr>
        <w:t>Простинского</w:t>
      </w:r>
      <w:proofErr w:type="spellEnd"/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Нижнекамского муниципального района от 18 декабря 2020 года № 14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B2137D" w:rsidRPr="00B2137D" w:rsidRDefault="00B2137D" w:rsidP="00B2137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B2137D" w:rsidRPr="00B2137D" w:rsidRDefault="00B2137D" w:rsidP="00B21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B2137D" w:rsidRPr="00B2137D" w:rsidRDefault="00B2137D" w:rsidP="00B21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2137D" w:rsidRPr="00B2137D" w:rsidRDefault="00B2137D" w:rsidP="00B21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B2137D" w:rsidRPr="00B2137D" w:rsidRDefault="00B2137D" w:rsidP="00B21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01839" w:rsidRPr="00B2137D" w:rsidRDefault="00B2137D" w:rsidP="00B2137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2137D">
        <w:rPr>
          <w:rFonts w:ascii="Arial" w:eastAsia="SimSun" w:hAnsi="Arial" w:cs="Arial"/>
          <w:sz w:val="24"/>
          <w:szCs w:val="24"/>
          <w:lang w:eastAsia="zh-CN"/>
        </w:rPr>
        <w:t>В абзац</w:t>
      </w:r>
      <w:r w:rsidR="003D6270">
        <w:rPr>
          <w:rFonts w:ascii="Arial" w:eastAsia="SimSun" w:hAnsi="Arial" w:cs="Arial"/>
          <w:sz w:val="24"/>
          <w:szCs w:val="24"/>
          <w:lang w:eastAsia="zh-CN"/>
        </w:rPr>
        <w:t>ах</w:t>
      </w:r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 4 </w:t>
      </w:r>
      <w:r w:rsidR="00471133">
        <w:rPr>
          <w:rFonts w:ascii="Arial" w:eastAsia="SimSun" w:hAnsi="Arial" w:cs="Arial"/>
          <w:sz w:val="24"/>
          <w:szCs w:val="24"/>
          <w:lang w:eastAsia="zh-CN"/>
        </w:rPr>
        <w:t xml:space="preserve">и 5 </w:t>
      </w:r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пункта 2 решения слова «в сети Интернет» заменить словами «на официальном сайте </w:t>
      </w:r>
      <w:r w:rsidR="007D491C">
        <w:rPr>
          <w:rFonts w:ascii="Arial" w:eastAsia="SimSun" w:hAnsi="Arial" w:cs="Arial"/>
          <w:sz w:val="24"/>
          <w:szCs w:val="24"/>
          <w:lang w:eastAsia="zh-CN"/>
        </w:rPr>
        <w:t>Простинского</w:t>
      </w:r>
      <w:bookmarkStart w:id="0" w:name="_GoBack"/>
      <w:bookmarkEnd w:id="0"/>
      <w:r w:rsidRPr="00B2137D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поселения».</w:t>
      </w:r>
    </w:p>
    <w:p w:rsidR="00D01839" w:rsidRDefault="00D01839" w:rsidP="00D018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37D" w:rsidRPr="00D01839" w:rsidRDefault="00B2137D" w:rsidP="00D018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839" w:rsidRPr="00F03231" w:rsidRDefault="00D01839" w:rsidP="00F03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183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F3BB8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D018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</w:t>
      </w:r>
      <w:r w:rsidR="00B213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03231">
        <w:rPr>
          <w:rFonts w:ascii="Arial" w:eastAsia="Times New Roman" w:hAnsi="Arial" w:cs="Arial"/>
          <w:sz w:val="24"/>
          <w:szCs w:val="24"/>
          <w:lang w:eastAsia="ru-RU"/>
        </w:rPr>
        <w:t xml:space="preserve">Д.А. </w:t>
      </w:r>
      <w:proofErr w:type="spellStart"/>
      <w:r w:rsidR="00F03231">
        <w:rPr>
          <w:rFonts w:ascii="Arial" w:eastAsia="Times New Roman" w:hAnsi="Arial" w:cs="Arial"/>
          <w:sz w:val="24"/>
          <w:szCs w:val="24"/>
          <w:lang w:eastAsia="ru-RU"/>
        </w:rPr>
        <w:t>Бадартинов</w:t>
      </w:r>
      <w:proofErr w:type="spellEnd"/>
    </w:p>
    <w:sectPr w:rsidR="00D01839" w:rsidRPr="00F0323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90572"/>
    <w:rsid w:val="000A1BE8"/>
    <w:rsid w:val="000B53A8"/>
    <w:rsid w:val="000D2182"/>
    <w:rsid w:val="00103EFD"/>
    <w:rsid w:val="001068BA"/>
    <w:rsid w:val="00111C8F"/>
    <w:rsid w:val="00133C73"/>
    <w:rsid w:val="001B0D76"/>
    <w:rsid w:val="001C136F"/>
    <w:rsid w:val="001D367C"/>
    <w:rsid w:val="002229EB"/>
    <w:rsid w:val="00291B94"/>
    <w:rsid w:val="00295963"/>
    <w:rsid w:val="002F34A0"/>
    <w:rsid w:val="002F3604"/>
    <w:rsid w:val="0030603F"/>
    <w:rsid w:val="00312EED"/>
    <w:rsid w:val="00315259"/>
    <w:rsid w:val="00325EFF"/>
    <w:rsid w:val="003A0DCE"/>
    <w:rsid w:val="003B2817"/>
    <w:rsid w:val="003B3CFF"/>
    <w:rsid w:val="003B4616"/>
    <w:rsid w:val="003D6270"/>
    <w:rsid w:val="004272A4"/>
    <w:rsid w:val="0043028E"/>
    <w:rsid w:val="00471133"/>
    <w:rsid w:val="00473D86"/>
    <w:rsid w:val="004B485C"/>
    <w:rsid w:val="004F47FA"/>
    <w:rsid w:val="00506D7F"/>
    <w:rsid w:val="005A07EB"/>
    <w:rsid w:val="005B3EE9"/>
    <w:rsid w:val="005B6BF1"/>
    <w:rsid w:val="00601AFB"/>
    <w:rsid w:val="00640E38"/>
    <w:rsid w:val="006C32F5"/>
    <w:rsid w:val="006D2A69"/>
    <w:rsid w:val="007054F4"/>
    <w:rsid w:val="00760E5B"/>
    <w:rsid w:val="007965C7"/>
    <w:rsid w:val="007D491C"/>
    <w:rsid w:val="007F47EC"/>
    <w:rsid w:val="008772EB"/>
    <w:rsid w:val="0089302C"/>
    <w:rsid w:val="008C2490"/>
    <w:rsid w:val="008F5962"/>
    <w:rsid w:val="009130E0"/>
    <w:rsid w:val="00935D63"/>
    <w:rsid w:val="009805B3"/>
    <w:rsid w:val="00992021"/>
    <w:rsid w:val="009D5C7C"/>
    <w:rsid w:val="00A42712"/>
    <w:rsid w:val="00AE6F43"/>
    <w:rsid w:val="00B04797"/>
    <w:rsid w:val="00B2137D"/>
    <w:rsid w:val="00B75566"/>
    <w:rsid w:val="00B94DAF"/>
    <w:rsid w:val="00BC49BC"/>
    <w:rsid w:val="00BD32B5"/>
    <w:rsid w:val="00BE27E8"/>
    <w:rsid w:val="00C27BD5"/>
    <w:rsid w:val="00C462ED"/>
    <w:rsid w:val="00C7321C"/>
    <w:rsid w:val="00C77A92"/>
    <w:rsid w:val="00CC58C9"/>
    <w:rsid w:val="00CC7AC4"/>
    <w:rsid w:val="00CD5FC2"/>
    <w:rsid w:val="00CD7A1F"/>
    <w:rsid w:val="00CE5F4E"/>
    <w:rsid w:val="00D01839"/>
    <w:rsid w:val="00D569F1"/>
    <w:rsid w:val="00D6360C"/>
    <w:rsid w:val="00DC10CD"/>
    <w:rsid w:val="00DE7B26"/>
    <w:rsid w:val="00DF6B8F"/>
    <w:rsid w:val="00E32A49"/>
    <w:rsid w:val="00E666E7"/>
    <w:rsid w:val="00ED088B"/>
    <w:rsid w:val="00EE4D2C"/>
    <w:rsid w:val="00F03231"/>
    <w:rsid w:val="00F133BD"/>
    <w:rsid w:val="00F20861"/>
    <w:rsid w:val="00F34F7C"/>
    <w:rsid w:val="00FA60CE"/>
    <w:rsid w:val="00FD5F5B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BF1"/>
    <w:pPr>
      <w:ind w:left="720"/>
      <w:contextualSpacing/>
    </w:pPr>
  </w:style>
  <w:style w:type="paragraph" w:customStyle="1" w:styleId="ConsPlusNormal">
    <w:name w:val="ConsPlusNormal"/>
    <w:rsid w:val="005B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FC6AB-7C7C-42D9-B8A6-8E76A530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71</cp:revision>
  <cp:lastPrinted>2016-09-06T07:37:00Z</cp:lastPrinted>
  <dcterms:created xsi:type="dcterms:W3CDTF">2016-09-06T07:19:00Z</dcterms:created>
  <dcterms:modified xsi:type="dcterms:W3CDTF">2022-12-28T06:46:00Z</dcterms:modified>
</cp:coreProperties>
</file>